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37D9" w14:textId="5530C7A5" w:rsidR="00195B2E" w:rsidRDefault="00FA3589">
      <w:r>
        <w:rPr>
          <w:noProof/>
        </w:rPr>
        <w:drawing>
          <wp:anchor distT="0" distB="0" distL="114300" distR="114300" simplePos="0" relativeHeight="251658240" behindDoc="0" locked="0" layoutInCell="1" allowOverlap="1" wp14:anchorId="63BA8E58" wp14:editId="64055A34">
            <wp:simplePos x="0" y="0"/>
            <wp:positionH relativeFrom="margin">
              <wp:posOffset>-1070610</wp:posOffset>
            </wp:positionH>
            <wp:positionV relativeFrom="paragraph">
              <wp:posOffset>-668646</wp:posOffset>
            </wp:positionV>
            <wp:extent cx="7519035" cy="4739624"/>
            <wp:effectExtent l="0" t="0" r="571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460" cy="47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89"/>
    <w:rsid w:val="00195B2E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FFF2"/>
  <w15:chartTrackingRefBased/>
  <w15:docId w15:val="{379337EF-DEBA-432E-9D7D-2FC93D4E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Антонович</dc:creator>
  <cp:keywords/>
  <dc:description/>
  <cp:lastModifiedBy>Илья Антонович</cp:lastModifiedBy>
  <cp:revision>1</cp:revision>
  <dcterms:created xsi:type="dcterms:W3CDTF">2025-05-08T07:41:00Z</dcterms:created>
  <dcterms:modified xsi:type="dcterms:W3CDTF">2025-05-08T07:42:00Z</dcterms:modified>
</cp:coreProperties>
</file>